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E8" w:rsidRDefault="00FE11E8" w:rsidP="00FE11E8">
      <w:pPr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lang w:val="uk-UA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FE11E8" w:rsidRDefault="00FE11E8" w:rsidP="00FE11E8">
      <w:pPr>
        <w:tabs>
          <w:tab w:val="center" w:pos="4677"/>
          <w:tab w:val="left" w:pos="7590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</w:t>
      </w:r>
    </w:p>
    <w:p w:rsidR="00FE11E8" w:rsidRDefault="00FE11E8" w:rsidP="00FE1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FE11E8" w:rsidRDefault="00FE11E8" w:rsidP="00FE1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ВИСОЦЬКА СІЛЬСЬКА РАДА</w:t>
      </w:r>
    </w:p>
    <w:p w:rsidR="00FE11E8" w:rsidRDefault="00FE11E8" w:rsidP="00FE1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Дубровицького району</w:t>
      </w:r>
    </w:p>
    <w:p w:rsidR="00FE11E8" w:rsidRDefault="00FE11E8" w:rsidP="00FE1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Рівненської області</w:t>
      </w:r>
    </w:p>
    <w:p w:rsidR="00FE11E8" w:rsidRDefault="00FE11E8" w:rsidP="00FE11E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 восьме скликання)</w:t>
      </w:r>
    </w:p>
    <w:p w:rsidR="00FE11E8" w:rsidRDefault="00FE11E8" w:rsidP="00FE11E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FE11E8" w:rsidRDefault="00FE11E8" w:rsidP="00FE11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РІШЕННЯ</w:t>
      </w:r>
    </w:p>
    <w:p w:rsidR="00FE11E8" w:rsidRDefault="00FE11E8" w:rsidP="00FE11E8">
      <w:pPr>
        <w:spacing w:after="0" w:line="240" w:lineRule="auto"/>
        <w:rPr>
          <w:rFonts w:ascii="Times New Roman" w:hAnsi="Times New Roman"/>
          <w:b/>
          <w:sz w:val="36"/>
          <w:szCs w:val="4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20 квітня 2017 року                                                                        № 156</w:t>
      </w:r>
    </w:p>
    <w:p w:rsidR="00FE11E8" w:rsidRDefault="00FE11E8" w:rsidP="00FE11E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Положень про структурні </w:t>
      </w:r>
    </w:p>
    <w:p w:rsidR="00FE11E8" w:rsidRDefault="00FE11E8" w:rsidP="00FE11E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підрозділи  комунального закладу «Висоцька АЗПСМ»</w:t>
      </w:r>
    </w:p>
    <w:p w:rsidR="00FE11E8" w:rsidRDefault="00FE11E8" w:rsidP="00FE11E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Дубровицького району Рівненської області</w:t>
      </w:r>
    </w:p>
    <w:p w:rsidR="00FE11E8" w:rsidRDefault="00FE11E8" w:rsidP="00FE11E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FE11E8" w:rsidRDefault="00FE11E8" w:rsidP="00FE11E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 належної  організації роботи закладів охорони здоров’я Висоцької сільської ради Дубровицького району Рівненської області, відповідно до ст. 32 Закону України «Про місцеве самоврядування в Україні», Висоцька сільська рада Дубровицького району Рівненської області</w:t>
      </w:r>
    </w:p>
    <w:p w:rsidR="00FE11E8" w:rsidRDefault="00FE11E8" w:rsidP="00FE11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FE11E8" w:rsidRDefault="00FE11E8" w:rsidP="00FE1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E11E8" w:rsidRDefault="00FE11E8" w:rsidP="00FE11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Затвердити Положення про фельдшерсько-акушерський пункт </w:t>
      </w:r>
    </w:p>
    <w:p w:rsidR="00FE11E8" w:rsidRDefault="00FE11E8" w:rsidP="00FE11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с. Вербівка комунального закладу «Висоцька амбулаторіїя загальної практики - сімейної медицини» Дубровицького району Рівненської області (додаток 1).</w:t>
      </w:r>
    </w:p>
    <w:p w:rsidR="00FE11E8" w:rsidRDefault="00FE11E8" w:rsidP="00FE11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Затвердити Положення про фельдшерсько-акушерський пункт </w:t>
      </w:r>
    </w:p>
    <w:p w:rsidR="00FE11E8" w:rsidRDefault="00FE11E8" w:rsidP="00FE11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с. Золоте комунального закладу «Висоцька амбулаторія загальної практики - сімейної медицини» Дубровицького району Рівненської області (додаток 2).</w:t>
      </w:r>
    </w:p>
    <w:p w:rsidR="00FE11E8" w:rsidRDefault="00FE11E8" w:rsidP="00FE11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Затвердити Положення про фельдшерсько-акушерський пункт </w:t>
      </w:r>
    </w:p>
    <w:p w:rsidR="00FE11E8" w:rsidRDefault="00FE11E8" w:rsidP="00FE11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с. Людинь комунального закладу «Висоцька амбулаторія загальної практики - сімейної медицини» Дубровицького району Рівненської області (додаток 3).</w:t>
      </w:r>
    </w:p>
    <w:p w:rsidR="00FE11E8" w:rsidRDefault="00FE11E8" w:rsidP="00FE11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Затвердити Положення про фельдшерсько-акушерський пункт </w:t>
      </w:r>
    </w:p>
    <w:p w:rsidR="00FE11E8" w:rsidRDefault="00FE11E8" w:rsidP="00FE11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с. Партизанське комунального закладу «Висоцька амбулаторія загальної практики - сімейної медицини» Дубровицького району Рівненської області (додаток 4).</w:t>
      </w:r>
    </w:p>
    <w:p w:rsidR="00FE11E8" w:rsidRDefault="00FE11E8" w:rsidP="00FE11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Затвердити Положення про фельдшерсько-акушерський пункт </w:t>
      </w:r>
    </w:p>
    <w:p w:rsidR="00FE11E8" w:rsidRDefault="00FE11E8" w:rsidP="00FE11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с. Рудня комунального закладу «Висоцька амбулаторія загальної практики  -сімейної медицини» Дубровицького району Рівненської області (додаток 5).</w:t>
      </w:r>
    </w:p>
    <w:p w:rsidR="00FE11E8" w:rsidRDefault="00FE11E8" w:rsidP="00FE11E8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 Контроль за виконанням цього рішення покласти на постійну комісію з питань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охорони здоров’я, материнства і дитинства,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освіти, культури, фізичної культури та спорту</w:t>
      </w:r>
      <w:r>
        <w:rPr>
          <w:rFonts w:ascii="Times New Roman" w:hAnsi="Times New Roman"/>
          <w:sz w:val="28"/>
          <w:szCs w:val="28"/>
          <w:lang w:val="uk-UA"/>
        </w:rPr>
        <w:t xml:space="preserve"> (Богачик Р.Л.)</w:t>
      </w:r>
      <w:r>
        <w:rPr>
          <w:rFonts w:ascii="Times New Roman" w:hAnsi="Times New Roman"/>
          <w:sz w:val="28"/>
          <w:szCs w:val="28"/>
        </w:rPr>
        <w:t>.</w:t>
      </w:r>
    </w:p>
    <w:p w:rsidR="00FE11E8" w:rsidRDefault="00FE11E8" w:rsidP="00FE11E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Сільський голова                                        Л.Ф.Гура.</w:t>
      </w:r>
    </w:p>
    <w:p w:rsidR="00FE11E8" w:rsidRDefault="00FE11E8" w:rsidP="00FE11E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shd w:val="clear" w:color="auto" w:fill="FFFFFF"/>
        <w:spacing w:after="0" w:line="317" w:lineRule="exact"/>
        <w:ind w:right="51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FE11E8" w:rsidRDefault="00FE11E8" w:rsidP="00FE11E8">
      <w:pPr>
        <w:shd w:val="clear" w:color="auto" w:fill="FFFFFF"/>
        <w:spacing w:after="0" w:line="317" w:lineRule="exact"/>
        <w:ind w:right="51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Додаток  1</w:t>
      </w:r>
    </w:p>
    <w:p w:rsidR="00FE11E8" w:rsidRDefault="00FE11E8" w:rsidP="00FE11E8">
      <w:pPr>
        <w:shd w:val="clear" w:color="auto" w:fill="FFFFFF"/>
        <w:spacing w:after="0" w:line="317" w:lineRule="exact"/>
        <w:ind w:right="51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до  рішення сесії сільської ради</w:t>
      </w:r>
    </w:p>
    <w:p w:rsidR="00FE11E8" w:rsidRDefault="00FE11E8" w:rsidP="00FE11E8">
      <w:pPr>
        <w:shd w:val="clear" w:color="auto" w:fill="FFFFFF"/>
        <w:spacing w:after="0" w:line="317" w:lineRule="exact"/>
        <w:ind w:right="51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від 20. 04. 2017 р.  № 156</w:t>
      </w:r>
    </w:p>
    <w:p w:rsidR="00FE11E8" w:rsidRDefault="00FE11E8" w:rsidP="00FE11E8">
      <w:pPr>
        <w:ind w:left="4500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</w:t>
      </w:r>
    </w:p>
    <w:p w:rsidR="00FE11E8" w:rsidRPr="000F13E7" w:rsidRDefault="00FE11E8" w:rsidP="00FE11E8">
      <w:pPr>
        <w:pStyle w:val="rvps6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ПОЛОЖЕННЯ</w:t>
      </w:r>
      <w:r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 </w:t>
      </w:r>
      <w:r>
        <w:rPr>
          <w:color w:val="000000"/>
          <w:sz w:val="28"/>
          <w:szCs w:val="28"/>
          <w:lang w:val="uk-UA"/>
        </w:rPr>
        <w:br/>
        <w:t xml:space="preserve">  п</w:t>
      </w:r>
      <w:r>
        <w:rPr>
          <w:sz w:val="28"/>
          <w:szCs w:val="28"/>
          <w:lang w:val="uk-UA"/>
        </w:rPr>
        <w:t>ро фельдшерсько-акушерський пункт с. Вербівка комунального закладу «Висоцька амбулаторіїя загальної практики сімейної медицини» Дубровицького району Рівненської області</w:t>
      </w:r>
    </w:p>
    <w:p w:rsidR="00FE11E8" w:rsidRPr="000F13E7" w:rsidRDefault="00FE11E8" w:rsidP="00FE11E8">
      <w:pPr>
        <w:pStyle w:val="rvps6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lang w:val="uk-UA"/>
        </w:rPr>
      </w:pPr>
    </w:p>
    <w:p w:rsidR="00FE11E8" w:rsidRDefault="00FE11E8" w:rsidP="00FE11E8">
      <w:pPr>
        <w:pStyle w:val="rvps7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I. Загальні положення</w:t>
      </w:r>
    </w:p>
    <w:p w:rsidR="00FE11E8" w:rsidRPr="00C55B0E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55B0E">
        <w:rPr>
          <w:color w:val="000000"/>
          <w:sz w:val="28"/>
          <w:szCs w:val="28"/>
          <w:lang w:val="uk-UA"/>
        </w:rPr>
        <w:t xml:space="preserve">1. Фельдшерсько-акушерський пункт </w:t>
      </w:r>
      <w:r w:rsidRPr="00E700F3">
        <w:rPr>
          <w:sz w:val="28"/>
          <w:szCs w:val="28"/>
          <w:lang w:val="uk-UA"/>
        </w:rPr>
        <w:t xml:space="preserve">с. Вербівка </w:t>
      </w:r>
      <w:r w:rsidRPr="00C55B0E">
        <w:rPr>
          <w:color w:val="000000"/>
          <w:sz w:val="28"/>
          <w:szCs w:val="28"/>
          <w:lang w:val="uk-UA"/>
        </w:rPr>
        <w:t xml:space="preserve">(далі - ФАП) є відокремленим структурним підрозділом </w:t>
      </w:r>
      <w:r w:rsidRPr="00C55B0E">
        <w:rPr>
          <w:sz w:val="28"/>
          <w:szCs w:val="28"/>
          <w:lang w:val="uk-UA"/>
        </w:rPr>
        <w:t>комунального закладу «Висоцька амбулаторія загальної практики сімейної медицини» Дубровицького району Рівненської області</w:t>
      </w:r>
      <w:r w:rsidRPr="00C55B0E">
        <w:rPr>
          <w:color w:val="000000"/>
          <w:sz w:val="28"/>
          <w:szCs w:val="28"/>
          <w:lang w:val="uk-UA"/>
        </w:rPr>
        <w:t xml:space="preserve"> що забезпечує надання долікарської медичної допомоги населенню.</w:t>
      </w:r>
    </w:p>
    <w:p w:rsidR="00FE11E8" w:rsidRPr="00C55B0E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55B0E">
        <w:rPr>
          <w:color w:val="000000"/>
          <w:sz w:val="28"/>
          <w:szCs w:val="28"/>
          <w:lang w:val="uk-UA"/>
        </w:rPr>
        <w:t>2. ФАП створюється для надання долікарської медичної допомоги на території с. Вербівка Дубровицького району Рівненської області з метою забезпечення належної доступності безоплатної первинної медичної допомоги (далі - ПМД).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ФАП перебуває у віданні лікаря, до якого прикріплені жителі населеного пункту, де розташований ФАП.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</w:p>
    <w:p w:rsidR="00FE11E8" w:rsidRDefault="00FE11E8" w:rsidP="00FE11E8">
      <w:pPr>
        <w:pStyle w:val="rvps7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II. Завдання та основні напрями діяльності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1. Основними завданнями ФАПу є: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надання населенню долікарської медичної допомоги;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надання невідкладної медичної допомоги;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організація надання ПМД у ФАПі лікарем амбулаторії;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участь у наданні медичної допомоги у медичних пунктах тимчасового базування (далі - МПТБ), які розташовані в населеному пункті, що закріплені за лікарем, до відання якого належить ФАП;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проведення санітарно-просвітницької роботи серед населення з питань профілактики та раннього виявлення основних інфекційних та неінфекційних захворювань;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забезпечення ефективного використання наявних ресурсів ФАПу;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забезпечення безпечного перебування хворого у ФАПу;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дотримання безпечних умов праці персоналу.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2. Відповідно до покладених на нього завдань ФАП: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забезпечує надання долікарської невідкладної медичної допомоги;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бере участь у наданні медичної допомоги у МПТБ, які розташовані в населених пунктах, що закріплені за лікарем, до відання якого належить ФАП;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забезпечує виконання призначень лікаря пацієнтам в умовах ФАПу та вдома, у тому числі при наданні паліативної допомоги пацієнтам на останніх </w:t>
      </w:r>
      <w:r>
        <w:rPr>
          <w:color w:val="000000"/>
          <w:sz w:val="28"/>
          <w:szCs w:val="28"/>
        </w:rPr>
        <w:lastRenderedPageBreak/>
        <w:t>стадіях перебігу невиліковних захворювань, забезпечує виконання знеболювальних заходів з використанням наркотичних речовин;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здійснює активний нагляд за розвитком дітей і підлітків та інформує лікаря про його результати, у тому числі невідкладно у разі погіршення стану здоров’я дитини;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здійснює проведення заходів щодо раннього виявлення захворювань, у тому числі соціально небезпечних;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спрямовує пацієнтів на консультацію до лікаря амбулаторії та у разі необхідності здійснює виклик лікаря для огляду пацієнта на базі ФАПу або за місцем проживання;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організовує огляд лікарем населення з метою диспансерного спостереження та вторинної профілактики хронічних захворювань за місцем проживання, в умовах ФАПу та амбулаторії;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здійснює під керівництвом лікаря активний нагляд за пацієнтами з хронічними неінфекційними захворюваннями та виконання лікувально-оздоровчих заходів у осіб, які перебувають під диспансерним наглядом, у тому числі за інвалідами та дітьми-інвалідами, що потребують постійного медичного патронажу;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інформує лікаря та компетентний орган у сфері громадського здоров’я про інфекційні, паразитарні та професійні захворювання, отруєння населення та виявлені випадки порушення чинних санітарно-гігієнічних вимог, здійснює в межах повноважень протиепідемічні заходи;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констатує факт смерті та видає фельдшерську довідку про смерть за</w:t>
      </w:r>
      <w:r>
        <w:rPr>
          <w:rStyle w:val="apple-converted-space"/>
          <w:color w:val="000000"/>
          <w:sz w:val="28"/>
          <w:szCs w:val="28"/>
        </w:rPr>
        <w:t> </w:t>
      </w:r>
      <w:hyperlink r:id="rId5" w:tgtFrame="_blank" w:history="1">
        <w:r>
          <w:rPr>
            <w:rStyle w:val="a4"/>
            <w:sz w:val="28"/>
            <w:szCs w:val="28"/>
            <w:bdr w:val="none" w:sz="0" w:space="0" w:color="auto" w:frame="1"/>
          </w:rPr>
          <w:t>формою № 106-1/о</w:t>
        </w:r>
      </w:hyperlink>
      <w:r>
        <w:rPr>
          <w:sz w:val="28"/>
          <w:szCs w:val="28"/>
        </w:rPr>
        <w:t>, з</w:t>
      </w:r>
      <w:r>
        <w:rPr>
          <w:color w:val="000000"/>
          <w:sz w:val="28"/>
          <w:szCs w:val="28"/>
        </w:rPr>
        <w:t>атвердженою наказом Міністерства охорони здоров'я  України від 08 серпня 2006 року</w:t>
      </w:r>
      <w:r>
        <w:rPr>
          <w:rStyle w:val="apple-converted-space"/>
          <w:color w:val="000000"/>
          <w:sz w:val="28"/>
          <w:szCs w:val="28"/>
        </w:rPr>
        <w:t> </w:t>
      </w:r>
      <w:hyperlink r:id="rId6" w:tgtFrame="_blank" w:history="1">
        <w:r>
          <w:rPr>
            <w:rStyle w:val="a4"/>
            <w:sz w:val="28"/>
            <w:szCs w:val="28"/>
            <w:bdr w:val="none" w:sz="0" w:space="0" w:color="auto" w:frame="1"/>
          </w:rPr>
          <w:t>№ 545</w:t>
        </w:r>
      </w:hyperlink>
      <w:r>
        <w:rPr>
          <w:sz w:val="28"/>
          <w:szCs w:val="28"/>
        </w:rPr>
        <w:t>, за</w:t>
      </w:r>
      <w:r>
        <w:rPr>
          <w:color w:val="000000"/>
          <w:sz w:val="28"/>
          <w:szCs w:val="28"/>
        </w:rPr>
        <w:t>реєстрованим в Міністерстві юстиції України 25 жовтня 2006 року за № 1150/13024;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проводить санітарно-просвітницьку роботу та роботу з формування здорового способу життя, відповідального батьківства серед прикріпленого населення;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 звітує про виконану роботу завідувачу амбулаторією, структурним підрозділом якої є ФАП;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 створює умови для здійснення функцій аптечного пункту з продажу лікарських засобів на договірних основах відповідно до вимог законодавства;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15) сприяє роботі пересувних стоматологічних кабінетів.</w:t>
      </w:r>
    </w:p>
    <w:p w:rsidR="00FE11E8" w:rsidRDefault="00FE11E8" w:rsidP="00FE11E8">
      <w:pPr>
        <w:pStyle w:val="rvps7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III. Права та обов'язки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ФАП має право: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самостійно здійснювати виклик бригади екстреної (швидкої) медичної допомоги;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за погодженням з лікарем, у віданні якого перебуває ФАП, планувати роботу, затверджувати графік роботи ФАПу та відвідування МПТБ.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ФАП забезпечує: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належне і вчасне виконання призначень лікаря пацієнтам;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дбайливе та ефективне використання майна ФАПу;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 створення належних виробничих умов, додержання працівниками правил внутрішнього трудового розпорядку, охорони праці та протипожежної безпеки;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вчасне звітування та надання оперативної інформації за запитом головного лікаря амбулаторії, структурним підрозділом якої є ФАП.</w:t>
      </w:r>
    </w:p>
    <w:p w:rsidR="00FE11E8" w:rsidRDefault="00FE11E8" w:rsidP="00FE11E8">
      <w:pPr>
        <w:pStyle w:val="rvps7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IV. Управління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ФАП очолює завідувач, який призначається на посаду та звільняється з посади головним лікарем амбулаторії відповідно до чинного законодавства.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Завідувач ФАПу: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здійснює керівництво ФАПом;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надає лікарю, у віданні якого перебуває ФАП, пропозиції щодо прийняття та переведення на інші посади працівників ФАП;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організовує за погодженням з лікарем, у віданні якого перебуває ФАП, лікувально-профілактичну та адміністративно-господарську діяльність у ФАПі;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організовує надання якісної медичної допомоги населенню;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забезпечує своєчасне отримання, належне зберігання та використання лікарських засобів, медичного оснащення, засобів догляду за хворими;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організовує дотримання належних санітарно-гігієнічних умов функціонування ФАПу;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забезпечує дотримання вимог ведення медичної документації, організовує підготовку звітів та подає їх головному лікарю амбулаторії, структурним підрозділом якого є ФАП;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організовує своєчасне підвищення кваліфікації працівниками ФАПу;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створює належні виробничі умови, забезпечує додержання працівниками правил внутрішнього трудового розпорядку, охорони праці та протипожежної безпеки;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аналізує показники роботи ФАПу, здійснює контроль за якістю надання медичної допомоги;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відповідає за стан роботи ФАПу та якість надання медичної допомоги населенню;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забезпечує дотримання антикорупційного законодавства працівниками ФАПу.</w:t>
      </w:r>
    </w:p>
    <w:p w:rsidR="00FE11E8" w:rsidRDefault="00FE11E8" w:rsidP="00FE11E8">
      <w:pPr>
        <w:pStyle w:val="rvps7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V. Взаємодія та контроль діяльності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 w:rsidRPr="00D61E8B">
        <w:rPr>
          <w:color w:val="000000"/>
          <w:sz w:val="28"/>
          <w:szCs w:val="28"/>
          <w:lang w:val="uk-UA"/>
        </w:rPr>
        <w:t xml:space="preserve">1. ФАП взаємодіє зі службою екстреної медичної допомоги, </w:t>
      </w:r>
      <w:r w:rsidRPr="00D61E8B">
        <w:rPr>
          <w:sz w:val="28"/>
          <w:szCs w:val="28"/>
          <w:lang w:val="uk-UA"/>
        </w:rPr>
        <w:t xml:space="preserve">Висоцькою сільською радою </w:t>
      </w:r>
      <w:r>
        <w:rPr>
          <w:sz w:val="28"/>
          <w:szCs w:val="28"/>
        </w:rPr>
        <w:t>Дубровицького району Рівненської області</w:t>
      </w:r>
      <w:r>
        <w:rPr>
          <w:color w:val="000000"/>
          <w:sz w:val="28"/>
          <w:szCs w:val="28"/>
        </w:rPr>
        <w:t>, установами та громадськими організаціями для вирішення питань охорони здоров'я населення.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 ФАПі проводиться експертна оцінка документації шляхом контролю з боку лікаря, у віданні якого перебуває ФАП, у порядку самоконтролю та взаємоконтролю.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Секретар сільської ради                                 К.А.Мацерук.                             </w:t>
      </w:r>
    </w:p>
    <w:p w:rsidR="00FE11E8" w:rsidRDefault="00FE11E8" w:rsidP="00FE11E8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rPr>
          <w:lang w:val="uk-UA"/>
        </w:rPr>
      </w:pPr>
    </w:p>
    <w:p w:rsidR="00FE11E8" w:rsidRDefault="00FE11E8" w:rsidP="00FE11E8">
      <w:pPr>
        <w:rPr>
          <w:lang w:val="uk-UA"/>
        </w:rPr>
      </w:pPr>
    </w:p>
    <w:p w:rsidR="00FE11E8" w:rsidRDefault="00FE11E8" w:rsidP="00FE11E8">
      <w:pPr>
        <w:rPr>
          <w:lang w:val="uk-UA"/>
        </w:rPr>
      </w:pPr>
    </w:p>
    <w:p w:rsidR="00FE11E8" w:rsidRDefault="00FE11E8" w:rsidP="00FE11E8">
      <w:pPr>
        <w:rPr>
          <w:lang w:val="uk-UA"/>
        </w:rPr>
      </w:pPr>
    </w:p>
    <w:p w:rsidR="00FE11E8" w:rsidRDefault="00FE11E8" w:rsidP="00FE11E8">
      <w:pPr>
        <w:rPr>
          <w:lang w:val="uk-UA"/>
        </w:rPr>
      </w:pPr>
    </w:p>
    <w:p w:rsidR="00FE11E8" w:rsidRDefault="00FE11E8" w:rsidP="00FE11E8">
      <w:pPr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shd w:val="clear" w:color="auto" w:fill="FFFFFF"/>
        <w:spacing w:after="0" w:line="317" w:lineRule="exact"/>
        <w:ind w:right="51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Додаток  2</w:t>
      </w:r>
    </w:p>
    <w:p w:rsidR="00FE11E8" w:rsidRDefault="00FE11E8" w:rsidP="00FE11E8">
      <w:pPr>
        <w:shd w:val="clear" w:color="auto" w:fill="FFFFFF"/>
        <w:spacing w:after="0" w:line="317" w:lineRule="exact"/>
        <w:ind w:right="51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до  рішення сесії сільської ради</w:t>
      </w:r>
    </w:p>
    <w:p w:rsidR="00FE11E8" w:rsidRDefault="00FE11E8" w:rsidP="00FE11E8">
      <w:pPr>
        <w:shd w:val="clear" w:color="auto" w:fill="FFFFFF"/>
        <w:spacing w:after="0" w:line="317" w:lineRule="exact"/>
        <w:ind w:right="51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від 20. 04. 2017 р.  № 156</w:t>
      </w:r>
    </w:p>
    <w:p w:rsidR="00FE11E8" w:rsidRDefault="00FE11E8" w:rsidP="00FE11E8">
      <w:pPr>
        <w:ind w:left="4500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</w:t>
      </w:r>
    </w:p>
    <w:p w:rsidR="00FE11E8" w:rsidRPr="000F13E7" w:rsidRDefault="00FE11E8" w:rsidP="00FE11E8">
      <w:pPr>
        <w:pStyle w:val="rvps6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ПОЛОЖЕННЯ</w:t>
      </w:r>
      <w:r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 </w:t>
      </w:r>
      <w:r>
        <w:rPr>
          <w:color w:val="000000"/>
          <w:sz w:val="28"/>
          <w:szCs w:val="28"/>
          <w:lang w:val="uk-UA"/>
        </w:rPr>
        <w:br/>
        <w:t xml:space="preserve">  п</w:t>
      </w:r>
      <w:r>
        <w:rPr>
          <w:sz w:val="28"/>
          <w:szCs w:val="28"/>
          <w:lang w:val="uk-UA"/>
        </w:rPr>
        <w:t>ро фельдшерсько-акушерський пункт с. Золоте комунального закладу «Висоцька амбулаторіїя загальної практики сімейної медицини» Дубровицького району Рівненської області</w:t>
      </w:r>
    </w:p>
    <w:p w:rsidR="00FE11E8" w:rsidRPr="000F13E7" w:rsidRDefault="00FE11E8" w:rsidP="00FE11E8">
      <w:pPr>
        <w:pStyle w:val="rvps6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lang w:val="uk-UA"/>
        </w:rPr>
      </w:pPr>
    </w:p>
    <w:p w:rsidR="00FE11E8" w:rsidRDefault="00FE11E8" w:rsidP="00FE11E8">
      <w:pPr>
        <w:pStyle w:val="rvps7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I. Загальні положення</w:t>
      </w:r>
    </w:p>
    <w:p w:rsidR="00FE11E8" w:rsidRPr="00C55B0E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55B0E">
        <w:rPr>
          <w:color w:val="000000"/>
          <w:sz w:val="28"/>
          <w:szCs w:val="28"/>
          <w:lang w:val="uk-UA"/>
        </w:rPr>
        <w:t xml:space="preserve">1. Фельдшерсько-акушерський пункт </w:t>
      </w:r>
      <w:r w:rsidRPr="00E700F3">
        <w:rPr>
          <w:sz w:val="28"/>
          <w:szCs w:val="28"/>
          <w:lang w:val="uk-UA"/>
        </w:rPr>
        <w:t>с. Золоте</w:t>
      </w:r>
      <w:r w:rsidRPr="00C55B0E">
        <w:rPr>
          <w:color w:val="000000"/>
          <w:sz w:val="28"/>
          <w:szCs w:val="28"/>
          <w:lang w:val="uk-UA"/>
        </w:rPr>
        <w:t xml:space="preserve"> (далі - ФАП) є відокремленим структурним підрозділом </w:t>
      </w:r>
      <w:r w:rsidRPr="00C55B0E">
        <w:rPr>
          <w:sz w:val="28"/>
          <w:szCs w:val="28"/>
          <w:lang w:val="uk-UA"/>
        </w:rPr>
        <w:t>комунального закладу «Висоцька амбулаторія загальної практики сімейної медицини» Дубровицького району Рівненської області</w:t>
      </w:r>
      <w:r w:rsidRPr="00C55B0E">
        <w:rPr>
          <w:color w:val="000000"/>
          <w:sz w:val="28"/>
          <w:szCs w:val="28"/>
          <w:lang w:val="uk-UA"/>
        </w:rPr>
        <w:t xml:space="preserve"> що забезпечує надання долікарської медичної допомоги населенню.</w:t>
      </w:r>
    </w:p>
    <w:p w:rsidR="00FE11E8" w:rsidRPr="00C55B0E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55B0E">
        <w:rPr>
          <w:color w:val="000000"/>
          <w:sz w:val="28"/>
          <w:szCs w:val="28"/>
          <w:lang w:val="uk-UA"/>
        </w:rPr>
        <w:t>2. ФАП створюється для надання долікарської медичної д</w:t>
      </w:r>
      <w:r>
        <w:rPr>
          <w:color w:val="000000"/>
          <w:sz w:val="28"/>
          <w:szCs w:val="28"/>
          <w:lang w:val="uk-UA"/>
        </w:rPr>
        <w:t>опомоги на території с. Золоте</w:t>
      </w:r>
      <w:r w:rsidRPr="00C55B0E">
        <w:rPr>
          <w:color w:val="000000"/>
          <w:sz w:val="28"/>
          <w:szCs w:val="28"/>
          <w:lang w:val="uk-UA"/>
        </w:rPr>
        <w:t xml:space="preserve"> Дубровицького району Рівненської області з метою забезпечення належної доступності безоплатної первинної медичної допомоги (далі - ПМД).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ФАП перебуває у віданні лікаря, до якого прикріплені жителі населеного пункту, де розташований ФАП.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</w:p>
    <w:p w:rsidR="00FE11E8" w:rsidRDefault="00FE11E8" w:rsidP="00FE11E8">
      <w:pPr>
        <w:pStyle w:val="rvps7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II. Завдання та основні напрями діяльності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1. Основними завданнями ФАПу є: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надання населенню долікарської медичної допомоги;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надання невідкладної медичної допомоги;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організація надання ПМД у ФАПі лікарем амбулаторії;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участь у наданні медичної допомоги у медичних пунктах тимчасового базування (далі - МПТБ), які розташовані в населеному пункті, що закріплені за лікарем, до відання якого належить ФАП;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проведення санітарно-просвітницької роботи серед населення з питань профілактики та раннього виявлення основних інфекційних та неінфекційних захворювань;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забезпечення ефективного використання наявних ресурсів ФАПу;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забезпечення безпечного перебування хворого у ФАПу;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дотримання безпечних умов праці персоналу.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2. Відповідно до покладених на нього завдань ФАП: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забезпечує надання долікарської невідкладної медичної допомоги;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бере участь у наданні медичної допомоги у МПТБ, які розташовані в населених пунктах, що закріплені за лікарем, до відання якого належить ФАП;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забезпечує виконання призначень лікаря пацієнтам в умовах ФАПу та вдома, у тому числі при наданні паліативної допомоги пацієнтам на останніх стадіях перебігу невиліковних захворювань, забезпечує виконання знеболювальних заходів з використанням наркотичних речовин;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здійснює активний нагляд за розвитком дітей і підлітків та інформує лікаря про його результати, у тому числі невідкладно у разі погіршення стану здоров’я дитини;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здійснює проведення заходів щодо раннього виявлення захворювань, у тому числі соціально небезпечних;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спрямовує пацієнтів на консультацію до лікаря амбулаторії та у разі необхідності здійснює виклик лікаря для огляду пацієнта на базі ФАПу або за місцем проживання;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організовує огляд лікарем населення з метою диспансерного спостереження та вторинної профілактики хронічних захворювань за місцем проживання, в умовах ФАПу та амбулаторії;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здійснює під керівництвом лікаря активний нагляд за пацієнтами з хронічними неінфекційними захворюваннями та виконання лікувально-оздоровчих заходів у осіб, які перебувають під диспансерним наглядом, у тому числі за інвалідами та дітьми-інвалідами, що потребують постійного медичного патронажу;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інформує лікаря та компетентний орган у сфері громадського здоров’я про інфекційні, паразитарні та професійні захворювання, отруєння населення та виявлені випадки порушення чинних санітарно-гігієнічних вимог, здійснює в межах повноважень протиепідемічні заходи;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констатує факт смерті та видає фельдшерську довідку про смерть за</w:t>
      </w:r>
      <w:r>
        <w:rPr>
          <w:rStyle w:val="apple-converted-space"/>
          <w:color w:val="000000"/>
          <w:sz w:val="28"/>
          <w:szCs w:val="28"/>
        </w:rPr>
        <w:t> </w:t>
      </w:r>
      <w:hyperlink r:id="rId7" w:tgtFrame="_blank" w:history="1">
        <w:r>
          <w:rPr>
            <w:rStyle w:val="a4"/>
            <w:sz w:val="28"/>
            <w:szCs w:val="28"/>
            <w:bdr w:val="none" w:sz="0" w:space="0" w:color="auto" w:frame="1"/>
          </w:rPr>
          <w:t>формою № 106-1/о</w:t>
        </w:r>
      </w:hyperlink>
      <w:r>
        <w:rPr>
          <w:sz w:val="28"/>
          <w:szCs w:val="28"/>
        </w:rPr>
        <w:t>, з</w:t>
      </w:r>
      <w:r>
        <w:rPr>
          <w:color w:val="000000"/>
          <w:sz w:val="28"/>
          <w:szCs w:val="28"/>
        </w:rPr>
        <w:t>атвердженою наказом Міністерства охорони здоров'я  України від 08 серпня 2006 року</w:t>
      </w:r>
      <w:r>
        <w:rPr>
          <w:rStyle w:val="apple-converted-space"/>
          <w:color w:val="000000"/>
          <w:sz w:val="28"/>
          <w:szCs w:val="28"/>
        </w:rPr>
        <w:t> </w:t>
      </w:r>
      <w:hyperlink r:id="rId8" w:tgtFrame="_blank" w:history="1">
        <w:r>
          <w:rPr>
            <w:rStyle w:val="a4"/>
            <w:sz w:val="28"/>
            <w:szCs w:val="28"/>
            <w:bdr w:val="none" w:sz="0" w:space="0" w:color="auto" w:frame="1"/>
          </w:rPr>
          <w:t>№ 545</w:t>
        </w:r>
      </w:hyperlink>
      <w:r>
        <w:rPr>
          <w:sz w:val="28"/>
          <w:szCs w:val="28"/>
        </w:rPr>
        <w:t>, за</w:t>
      </w:r>
      <w:r>
        <w:rPr>
          <w:color w:val="000000"/>
          <w:sz w:val="28"/>
          <w:szCs w:val="28"/>
        </w:rPr>
        <w:t>реєстрованим в Міністерстві юстиції України 25 жовтня 2006 року за № 1150/13024;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проводить санітарно-просвітницьку роботу та роботу з формування здорового способу життя, відповідального батьківства серед прикріпленого населення;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 звітує про виконану роботу завідувачу амбулаторією, структурним підрозділом якої є ФАП;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 створює умови для здійснення функцій аптечного пункту з продажу лікарських засобів на договірних основах відповідно до вимог законодавства;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15) сприяє роботі пересувних стоматологічних кабінетів.</w:t>
      </w:r>
    </w:p>
    <w:p w:rsidR="00FE11E8" w:rsidRDefault="00FE11E8" w:rsidP="00FE11E8">
      <w:pPr>
        <w:pStyle w:val="rvps7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III. Права та обов'язки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ФАП має право: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самостійно здійснювати виклик бригади екстреної (швидкої) медичної допомоги;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за погодженням з лікарем, у віданні якого перебуває ФАП, планувати роботу, затверджувати графік роботи ФАПу та відвідування МПТБ.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ФАП забезпечує: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належне і вчасне виконання призначень лікаря пацієнтам;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дбайливе та ефективне використання майна ФАПу;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створення належних виробничих умов, додержання працівниками правил внутрішнього трудового розпорядку, охорони праці та протипожежної безпеки;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вчасне звітування та надання оперативної інформації за запитом головного лікаря амбулаторії, структурним підрозділом якої є ФАП.</w:t>
      </w:r>
    </w:p>
    <w:p w:rsidR="00FE11E8" w:rsidRDefault="00FE11E8" w:rsidP="00FE11E8">
      <w:pPr>
        <w:pStyle w:val="rvps7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IV. Управління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ФАП очолює завідувач, який призначається на посаду та звільняється з посади головним лікарем амбулаторії відповідно до чинного законодавства.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Завідувач ФАПу: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здійснює керівництво ФАПом;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надає лікарю, у віданні якого перебуває ФАП, пропозиції щодо прийняття та переведення на інші посади працівників ФАП;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організовує за погодженням з лікарем, у віданні якого перебуває ФАП, лікувально-профілактичну та адміністративно-господарську діяльність у ФАПі;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організовує надання якісної медичної допомоги населенню;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забезпечує своєчасне отримання, належне зберігання та використання лікарських засобів, медичного оснащення, засобів догляду за хворими;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організовує дотримання належних санітарно-гігієнічних умов функціонування ФАПу;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забезпечує дотримання вимог ведення медичної документації, організовує підготовку звітів та подає їх головному лікарю амбулаторії, структурним підрозділом якого є ФАП;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організовує своєчасне підвищення кваліфікації працівниками ФАПу;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створює належні виробничі умови, забезпечує додержання працівниками правил внутрішнього трудового розпорядку, охорони праці та протипожежної безпеки;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аналізує показники роботи ФАПу, здійснює контроль за якістю надання медичної допомоги;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відповідає за стан роботи ФАПу та якість надання медичної допомоги населенню;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забезпечує дотримання антикорупційного законодавства працівниками ФАПу.</w:t>
      </w:r>
    </w:p>
    <w:p w:rsidR="00FE11E8" w:rsidRDefault="00FE11E8" w:rsidP="00FE11E8">
      <w:pPr>
        <w:pStyle w:val="rvps7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V. Взаємодія та контроль діяльності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 w:rsidRPr="00D61E8B">
        <w:rPr>
          <w:color w:val="000000"/>
          <w:sz w:val="28"/>
          <w:szCs w:val="28"/>
          <w:lang w:val="uk-UA"/>
        </w:rPr>
        <w:lastRenderedPageBreak/>
        <w:t xml:space="preserve">1. ФАП взаємодіє зі службою екстреної медичної допомоги, </w:t>
      </w:r>
      <w:r w:rsidRPr="00D61E8B">
        <w:rPr>
          <w:sz w:val="28"/>
          <w:szCs w:val="28"/>
          <w:lang w:val="uk-UA"/>
        </w:rPr>
        <w:t xml:space="preserve">Висоцькою сільською радою </w:t>
      </w:r>
      <w:r>
        <w:rPr>
          <w:sz w:val="28"/>
          <w:szCs w:val="28"/>
        </w:rPr>
        <w:t>Дубровицького району Рівненської області</w:t>
      </w:r>
      <w:r>
        <w:rPr>
          <w:color w:val="000000"/>
          <w:sz w:val="28"/>
          <w:szCs w:val="28"/>
        </w:rPr>
        <w:t>, установами та громадськими організаціями для вирішення питань охорони здоров'я населення.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 ФАПі проводиться експертна оцінка документації шляхом контролю з боку лікаря, у віданні якого перебуває ФАП, у порядку самоконтролю та взаємоконтролю.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Секретар сільської ради                                 К.А.Мацерук.                             </w:t>
      </w:r>
    </w:p>
    <w:p w:rsidR="00FE11E8" w:rsidRDefault="00FE11E8" w:rsidP="00FE11E8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rPr>
          <w:lang w:val="uk-UA"/>
        </w:rPr>
      </w:pPr>
    </w:p>
    <w:p w:rsidR="00FE11E8" w:rsidRDefault="00FE11E8" w:rsidP="00FE11E8">
      <w:pPr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shd w:val="clear" w:color="auto" w:fill="FFFFFF"/>
        <w:spacing w:after="0" w:line="317" w:lineRule="exact"/>
        <w:ind w:right="51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Додаток  3</w:t>
      </w:r>
    </w:p>
    <w:p w:rsidR="00FE11E8" w:rsidRDefault="00FE11E8" w:rsidP="00FE11E8">
      <w:pPr>
        <w:shd w:val="clear" w:color="auto" w:fill="FFFFFF"/>
        <w:spacing w:after="0" w:line="317" w:lineRule="exact"/>
        <w:ind w:right="51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до  рішення сесії сільської ради</w:t>
      </w:r>
    </w:p>
    <w:p w:rsidR="00FE11E8" w:rsidRDefault="00FE11E8" w:rsidP="00FE11E8">
      <w:pPr>
        <w:shd w:val="clear" w:color="auto" w:fill="FFFFFF"/>
        <w:spacing w:after="0" w:line="317" w:lineRule="exact"/>
        <w:ind w:right="51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від 20. 04. 2017 р.  № 156</w:t>
      </w:r>
    </w:p>
    <w:p w:rsidR="00FE11E8" w:rsidRDefault="00FE11E8" w:rsidP="00FE11E8">
      <w:pPr>
        <w:ind w:left="4500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</w:t>
      </w:r>
    </w:p>
    <w:p w:rsidR="00FE11E8" w:rsidRPr="000F13E7" w:rsidRDefault="00FE11E8" w:rsidP="00FE11E8">
      <w:pPr>
        <w:pStyle w:val="rvps6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ПОЛОЖЕННЯ</w:t>
      </w:r>
      <w:r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 </w:t>
      </w:r>
      <w:r>
        <w:rPr>
          <w:color w:val="000000"/>
          <w:sz w:val="28"/>
          <w:szCs w:val="28"/>
          <w:lang w:val="uk-UA"/>
        </w:rPr>
        <w:br/>
        <w:t xml:space="preserve">  п</w:t>
      </w:r>
      <w:r>
        <w:rPr>
          <w:sz w:val="28"/>
          <w:szCs w:val="28"/>
          <w:lang w:val="uk-UA"/>
        </w:rPr>
        <w:t>ро фельдшерсько-акушерський пункт с. Людинь комунального закладу «Висоцька амбулаторіїя загальної практики сімейної медицини» Дубровицького району Рівненської області</w:t>
      </w:r>
    </w:p>
    <w:p w:rsidR="00FE11E8" w:rsidRPr="000F13E7" w:rsidRDefault="00FE11E8" w:rsidP="00FE11E8">
      <w:pPr>
        <w:pStyle w:val="rvps6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lang w:val="uk-UA"/>
        </w:rPr>
      </w:pPr>
    </w:p>
    <w:p w:rsidR="00FE11E8" w:rsidRDefault="00FE11E8" w:rsidP="00FE11E8">
      <w:pPr>
        <w:pStyle w:val="rvps7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I. Загальні положення</w:t>
      </w:r>
    </w:p>
    <w:p w:rsidR="00FE11E8" w:rsidRPr="00C55B0E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55B0E">
        <w:rPr>
          <w:color w:val="000000"/>
          <w:sz w:val="28"/>
          <w:szCs w:val="28"/>
          <w:lang w:val="uk-UA"/>
        </w:rPr>
        <w:t xml:space="preserve">1. Фельдшерсько-акушерський пункт </w:t>
      </w:r>
      <w:r w:rsidRPr="00E700F3">
        <w:rPr>
          <w:sz w:val="28"/>
          <w:szCs w:val="28"/>
          <w:lang w:val="uk-UA"/>
        </w:rPr>
        <w:t>с. Людинь</w:t>
      </w:r>
      <w:r w:rsidRPr="00C55B0E">
        <w:rPr>
          <w:color w:val="000000"/>
          <w:sz w:val="28"/>
          <w:szCs w:val="28"/>
          <w:lang w:val="uk-UA"/>
        </w:rPr>
        <w:t xml:space="preserve"> (далі - ФАП) є відокремленим структурним підрозділом </w:t>
      </w:r>
      <w:r w:rsidRPr="00C55B0E">
        <w:rPr>
          <w:sz w:val="28"/>
          <w:szCs w:val="28"/>
          <w:lang w:val="uk-UA"/>
        </w:rPr>
        <w:t>комунального закладу «Висоцька амбулаторія загальної практики сімейної медицини» Дубровицького району Рівненської області</w:t>
      </w:r>
      <w:r w:rsidRPr="00C55B0E">
        <w:rPr>
          <w:color w:val="000000"/>
          <w:sz w:val="28"/>
          <w:szCs w:val="28"/>
          <w:lang w:val="uk-UA"/>
        </w:rPr>
        <w:t xml:space="preserve"> що забезпечує надання долікарської медичної допомоги населенню.</w:t>
      </w:r>
    </w:p>
    <w:p w:rsidR="00FE11E8" w:rsidRPr="00C55B0E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55B0E">
        <w:rPr>
          <w:color w:val="000000"/>
          <w:sz w:val="28"/>
          <w:szCs w:val="28"/>
          <w:lang w:val="uk-UA"/>
        </w:rPr>
        <w:t>2. ФАП створюється для надання долікарської медичної д</w:t>
      </w:r>
      <w:r>
        <w:rPr>
          <w:color w:val="000000"/>
          <w:sz w:val="28"/>
          <w:szCs w:val="28"/>
          <w:lang w:val="uk-UA"/>
        </w:rPr>
        <w:t>опомоги на території с. Людинь</w:t>
      </w:r>
      <w:r w:rsidRPr="00C55B0E">
        <w:rPr>
          <w:color w:val="000000"/>
          <w:sz w:val="28"/>
          <w:szCs w:val="28"/>
          <w:lang w:val="uk-UA"/>
        </w:rPr>
        <w:t xml:space="preserve"> Дубровицького району Рівненської області з метою забезпечення належної доступності безоплатної первинної медичної допомоги (далі - ПМД).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ФАП перебуває у віданні лікаря, до якого прикріплені жителі населеного пункту, де розташований ФАП.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</w:p>
    <w:p w:rsidR="00FE11E8" w:rsidRDefault="00FE11E8" w:rsidP="00FE11E8">
      <w:pPr>
        <w:pStyle w:val="rvps7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II. Завдання та основні напрями діяльності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1. Основними завданнями ФАПу є: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надання населенню долікарської медичної допомоги;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надання невідкладної медичної допомоги;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організація надання ПМД у ФАПі лікарем амбулаторії;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участь у наданні медичної допомоги у медичних пунктах тимчасового базування (далі - МПТБ), які розташовані в населеному пункті, що закріплені за лікарем, до відання якого належить ФАП;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проведення санітарно-просвітницької роботи серед населення з питань профілактики та раннього виявлення основних інфекційних та неінфекційних захворювань;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забезпечення ефективного використання наявних ресурсів ФАПу;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забезпечення безпечного перебування хворого у ФАПу;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дотримання безпечних умов праці персоналу.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2. Відповідно до покладених на нього завдань ФАП: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забезпечує надання долікарської невідкладної медичної допомоги;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бере участь у наданні медичної допомоги у МПТБ, які розташовані в населених пунктах, що закріплені за лікарем, до відання якого належить ФАП;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забезпечує виконання призначень лікаря пацієнтам в умовах ФАПу та вдома, у тому числі при наданні паліативної допомоги пацієнтам на останніх стадіях перебігу невиліковних захворювань, забезпечує виконання знеболювальних заходів з використанням наркотичних речовин;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здійснює активний нагляд за розвитком дітей і підлітків та інформує лікаря про його результати, у тому числі невідкладно у разі погіршення стану здоров’я дитини;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здійснює проведення заходів щодо раннього виявлення захворювань, у тому числі соціально небезпечних;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спрямовує пацієнтів на консультацію до лікаря амбулаторії та у разі необхідності здійснює виклик лікаря для огляду пацієнта на базі ФАПу або за місцем проживання;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організовує огляд лікарем населення з метою диспансерного спостереження та вторинної профілактики хронічних захворювань за місцем проживання, в умовах ФАПу та амбулаторії;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здійснює під керівництвом лікаря активний нагляд за пацієнтами з хронічними неінфекційними захворюваннями та виконання лікувально-оздоровчих заходів у осіб, які перебувають під диспансерним наглядом, у тому числі за інвалідами та дітьми-інвалідами, що потребують постійного медичного патронажу;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інформує лікаря та компетентний орган у сфері громадського здоров’я про інфекційні, паразитарні та професійні захворювання, отруєння населення та виявлені випадки порушення чинних санітарно-гігієнічних вимог, здійснює в межах повноважень протиепідемічні заходи;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10) констатує факт смерті та видає фельдшерську довідку про смерть за</w:t>
      </w:r>
      <w:r>
        <w:rPr>
          <w:rStyle w:val="apple-converted-space"/>
          <w:color w:val="000000"/>
          <w:sz w:val="28"/>
          <w:szCs w:val="28"/>
        </w:rPr>
        <w:t> </w:t>
      </w:r>
      <w:hyperlink r:id="rId9" w:tgtFrame="_blank" w:history="1">
        <w:r>
          <w:rPr>
            <w:rStyle w:val="a4"/>
            <w:sz w:val="28"/>
            <w:szCs w:val="28"/>
            <w:bdr w:val="none" w:sz="0" w:space="0" w:color="auto" w:frame="1"/>
          </w:rPr>
          <w:t>формою № 106-1/о</w:t>
        </w:r>
      </w:hyperlink>
      <w:r>
        <w:rPr>
          <w:sz w:val="28"/>
          <w:szCs w:val="28"/>
        </w:rPr>
        <w:t>, з</w:t>
      </w:r>
      <w:r>
        <w:rPr>
          <w:color w:val="000000"/>
          <w:sz w:val="28"/>
          <w:szCs w:val="28"/>
        </w:rPr>
        <w:t>атвердженою наказом Міністерства охорони здоров'я  України від 08 серпня 2006 року</w:t>
      </w:r>
      <w:r>
        <w:rPr>
          <w:rStyle w:val="apple-converted-space"/>
          <w:color w:val="000000"/>
          <w:sz w:val="28"/>
          <w:szCs w:val="28"/>
        </w:rPr>
        <w:t> </w:t>
      </w:r>
      <w:hyperlink r:id="rId10" w:tgtFrame="_blank" w:history="1">
        <w:r>
          <w:rPr>
            <w:rStyle w:val="a4"/>
            <w:sz w:val="28"/>
            <w:szCs w:val="28"/>
            <w:bdr w:val="none" w:sz="0" w:space="0" w:color="auto" w:frame="1"/>
          </w:rPr>
          <w:t>№ 545</w:t>
        </w:r>
      </w:hyperlink>
      <w:r>
        <w:rPr>
          <w:sz w:val="28"/>
          <w:szCs w:val="28"/>
        </w:rPr>
        <w:t>, за</w:t>
      </w:r>
      <w:r>
        <w:rPr>
          <w:color w:val="000000"/>
          <w:sz w:val="28"/>
          <w:szCs w:val="28"/>
        </w:rPr>
        <w:t>реєстрованим в Міністерстві юстиції України 25 жовтня 2006 року за № 1150/13024;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проводить санітарно-просвітницьку роботу та роботу з формування здорового способу життя, відповідального батьківства серед прикріпленого населення;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 звітує про виконану роботу завідувачу амбулаторією, структурним підрозділом якої є ФАП;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 створює умови для здійснення функцій аптечного пункту з продажу лікарських засобів на договірних основах відповідно до вимог законодавства;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15) сприяє роботі пересувних стоматологічних кабінетів.</w:t>
      </w:r>
    </w:p>
    <w:p w:rsidR="00FE11E8" w:rsidRDefault="00FE11E8" w:rsidP="00FE11E8">
      <w:pPr>
        <w:pStyle w:val="rvps7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III. Права та обов'язки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ФАП має право: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самостійно здійснювати виклик бригади екстреної (швидкої) медичної допомоги;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за погодженням з лікарем, у віданні якого перебуває ФАП, планувати роботу, затверджувати графік роботи ФАПу та відвідування МПТБ.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ФАП забезпечує: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належне і вчасне виконання призначень лікаря пацієнтам;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дбайливе та ефективне використання майна ФАПу;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створення належних виробничих умов, додержання працівниками правил внутрішнього трудового розпорядку, охорони праці та протипожежної безпеки;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вчасне звітування та надання оперативної інформації за запитом головного лікаря амбулаторії, структурним підрозділом якої є ФАП.</w:t>
      </w:r>
    </w:p>
    <w:p w:rsidR="00FE11E8" w:rsidRDefault="00FE11E8" w:rsidP="00FE11E8">
      <w:pPr>
        <w:pStyle w:val="rvps7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IV. Управління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ФАП очолює завідувач, який призначається на посаду та звільняється з посади головним лікарем амбулаторії відповідно до чинного законодавства.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Завідувач ФАПу: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здійснює керівництво ФАПом;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надає лікарю, у віданні якого перебуває ФАП, пропозиції щодо прийняття та переведення на інші посади працівників ФАП;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організовує за погодженням з лікарем, у віданні якого перебуває ФАП, лікувально-профілактичну та адміністративно-господарську діяльність у ФАПі;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організовує надання якісної медичної допомоги населенню;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забезпечує своєчасне отримання, належне зберігання та використання лікарських засобів, медичного оснащення, засобів догляду за хворими;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організовує дотримання належних санітарно-гігієнічних умов функціонування ФАПу;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забезпечує дотримання вимог ведення медичної документації, організовує підготовку звітів та подає їх головному лікарю амбулаторії, структурним підрозділом якого є ФАП;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організовує своєчасне підвищення кваліфікації працівниками ФАПу;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9) створює належні виробничі умови, забезпечує додержання працівниками правил внутрішнього трудового розпорядку, охорони праці та протипожежної безпеки;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аналізує показники роботи ФАПу, здійснює контроль за якістю надання медичної допомоги;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відповідає за стан роботи ФАПу та якість надання медичної допомоги населенню;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забезпечує дотримання антикорупційного законодавства працівниками ФАПу.</w:t>
      </w:r>
    </w:p>
    <w:p w:rsidR="00FE11E8" w:rsidRDefault="00FE11E8" w:rsidP="00FE11E8">
      <w:pPr>
        <w:pStyle w:val="rvps7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V. Взаємодія та контроль діяльності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 w:rsidRPr="00D61E8B">
        <w:rPr>
          <w:color w:val="000000"/>
          <w:sz w:val="28"/>
          <w:szCs w:val="28"/>
          <w:lang w:val="uk-UA"/>
        </w:rPr>
        <w:t xml:space="preserve">1. ФАП взаємодіє зі службою екстреної медичної допомоги, </w:t>
      </w:r>
      <w:r w:rsidRPr="00D61E8B">
        <w:rPr>
          <w:sz w:val="28"/>
          <w:szCs w:val="28"/>
          <w:lang w:val="uk-UA"/>
        </w:rPr>
        <w:t xml:space="preserve">Висоцькою сільською радою </w:t>
      </w:r>
      <w:r>
        <w:rPr>
          <w:sz w:val="28"/>
          <w:szCs w:val="28"/>
        </w:rPr>
        <w:t>Дубровицького району Рівненської області</w:t>
      </w:r>
      <w:r>
        <w:rPr>
          <w:color w:val="000000"/>
          <w:sz w:val="28"/>
          <w:szCs w:val="28"/>
        </w:rPr>
        <w:t>, установами та громадськими організаціями для вирішення питань охорони здоров'я населення.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 ФАПі проводиться експертна оцінка документації шляхом контролю з боку лікаря, у віданні якого перебуває ФАП, у порядку самоконтролю та взаємоконтролю.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Секретар сільської ради                                 К.А.Мацерук.                             </w:t>
      </w:r>
    </w:p>
    <w:p w:rsidR="00FE11E8" w:rsidRDefault="00FE11E8" w:rsidP="00FE11E8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rPr>
          <w:lang w:val="uk-UA"/>
        </w:rPr>
      </w:pPr>
    </w:p>
    <w:p w:rsidR="00FE11E8" w:rsidRDefault="00FE11E8" w:rsidP="00FE11E8">
      <w:pPr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shd w:val="clear" w:color="auto" w:fill="FFFFFF"/>
        <w:spacing w:after="0" w:line="317" w:lineRule="exact"/>
        <w:ind w:right="51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Додаток  4</w:t>
      </w:r>
    </w:p>
    <w:p w:rsidR="00FE11E8" w:rsidRDefault="00FE11E8" w:rsidP="00FE11E8">
      <w:pPr>
        <w:shd w:val="clear" w:color="auto" w:fill="FFFFFF"/>
        <w:spacing w:after="0" w:line="317" w:lineRule="exact"/>
        <w:ind w:right="51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до  рішення сесії сільської ради</w:t>
      </w:r>
    </w:p>
    <w:p w:rsidR="00FE11E8" w:rsidRDefault="00FE11E8" w:rsidP="00FE11E8">
      <w:pPr>
        <w:shd w:val="clear" w:color="auto" w:fill="FFFFFF"/>
        <w:spacing w:after="0" w:line="317" w:lineRule="exact"/>
        <w:ind w:right="51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від 20. 04. 2017 р.  № 156</w:t>
      </w:r>
    </w:p>
    <w:p w:rsidR="00FE11E8" w:rsidRDefault="00FE11E8" w:rsidP="00FE11E8">
      <w:pPr>
        <w:ind w:left="4500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</w:t>
      </w:r>
    </w:p>
    <w:p w:rsidR="00FE11E8" w:rsidRPr="000F13E7" w:rsidRDefault="00FE11E8" w:rsidP="00FE11E8">
      <w:pPr>
        <w:pStyle w:val="rvps6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ПОЛОЖЕННЯ</w:t>
      </w:r>
      <w:r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 </w:t>
      </w:r>
      <w:r>
        <w:rPr>
          <w:color w:val="000000"/>
          <w:sz w:val="28"/>
          <w:szCs w:val="28"/>
          <w:lang w:val="uk-UA"/>
        </w:rPr>
        <w:br/>
        <w:t xml:space="preserve">  п</w:t>
      </w:r>
      <w:r>
        <w:rPr>
          <w:sz w:val="28"/>
          <w:szCs w:val="28"/>
          <w:lang w:val="uk-UA"/>
        </w:rPr>
        <w:t>ро фельдшерсько-акушерський пункт с. Партизанське комунального закладу «Висоцька амбулаторіїя загальної практики сімейної медицини» Дубровицького району Рівненської області</w:t>
      </w:r>
    </w:p>
    <w:p w:rsidR="00FE11E8" w:rsidRPr="000F13E7" w:rsidRDefault="00FE11E8" w:rsidP="00FE11E8">
      <w:pPr>
        <w:pStyle w:val="rvps6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lang w:val="uk-UA"/>
        </w:rPr>
      </w:pPr>
    </w:p>
    <w:p w:rsidR="00FE11E8" w:rsidRDefault="00FE11E8" w:rsidP="00FE11E8">
      <w:pPr>
        <w:pStyle w:val="rvps7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I. Загальні положення</w:t>
      </w:r>
    </w:p>
    <w:p w:rsidR="00FE11E8" w:rsidRPr="00C55B0E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55B0E">
        <w:rPr>
          <w:color w:val="000000"/>
          <w:sz w:val="28"/>
          <w:szCs w:val="28"/>
          <w:lang w:val="uk-UA"/>
        </w:rPr>
        <w:lastRenderedPageBreak/>
        <w:t xml:space="preserve">1. Фельдшерсько-акушерський пункт </w:t>
      </w:r>
      <w:r w:rsidRPr="00E700F3">
        <w:rPr>
          <w:sz w:val="28"/>
          <w:szCs w:val="28"/>
          <w:lang w:val="uk-UA"/>
        </w:rPr>
        <w:t>с. Партизанське</w:t>
      </w:r>
      <w:r w:rsidRPr="00C55B0E">
        <w:rPr>
          <w:color w:val="000000"/>
          <w:sz w:val="28"/>
          <w:szCs w:val="28"/>
          <w:lang w:val="uk-UA"/>
        </w:rPr>
        <w:t xml:space="preserve"> (далі - ФАП) є відокремленим структурним підрозділом </w:t>
      </w:r>
      <w:r w:rsidRPr="00C55B0E">
        <w:rPr>
          <w:sz w:val="28"/>
          <w:szCs w:val="28"/>
          <w:lang w:val="uk-UA"/>
        </w:rPr>
        <w:t>комунального закладу «Висоцька амбулаторія загальної практики сімейної медицини» Дубровицького району Рівненської області</w:t>
      </w:r>
      <w:r w:rsidRPr="00C55B0E">
        <w:rPr>
          <w:color w:val="000000"/>
          <w:sz w:val="28"/>
          <w:szCs w:val="28"/>
          <w:lang w:val="uk-UA"/>
        </w:rPr>
        <w:t xml:space="preserve"> що забезпечує надання долікарської медичної допомоги населенню.</w:t>
      </w:r>
    </w:p>
    <w:p w:rsidR="00FE11E8" w:rsidRPr="00C55B0E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55B0E">
        <w:rPr>
          <w:color w:val="000000"/>
          <w:sz w:val="28"/>
          <w:szCs w:val="28"/>
          <w:lang w:val="uk-UA"/>
        </w:rPr>
        <w:t>2. ФАП створюється для надання долікарської медичної д</w:t>
      </w:r>
      <w:r>
        <w:rPr>
          <w:color w:val="000000"/>
          <w:sz w:val="28"/>
          <w:szCs w:val="28"/>
          <w:lang w:val="uk-UA"/>
        </w:rPr>
        <w:t>опомоги на території с. Партизанське</w:t>
      </w:r>
      <w:r w:rsidRPr="00C55B0E">
        <w:rPr>
          <w:color w:val="000000"/>
          <w:sz w:val="28"/>
          <w:szCs w:val="28"/>
          <w:lang w:val="uk-UA"/>
        </w:rPr>
        <w:t xml:space="preserve"> Дубровицького району Рівненської області з метою забезпечення належної доступності безоплатної первинної медичної допомоги (далі - ПМД).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ФАП перебуває у віданні лікаря, до якого прикріплені жителі населеного пункту, де розташований ФАП.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</w:p>
    <w:p w:rsidR="00FE11E8" w:rsidRDefault="00FE11E8" w:rsidP="00FE11E8">
      <w:pPr>
        <w:pStyle w:val="rvps7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II. Завдання та основні напрями діяльності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1. Основними завданнями ФАПу є: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надання населенню долікарської медичної допомоги;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надання невідкладної медичної допомоги;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організація надання ПМД у ФАПі лікарем амбулаторії;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участь у наданні медичної допомоги у медичних пунктах тимчасового базування (далі - МПТБ), які розташовані в населеному пункті, що закріплені за лікарем, до відання якого належить ФАП;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проведення санітарно-просвітницької роботи серед населення з питань профілактики та раннього виявлення основних інфекційних та неінфекційних захворювань;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забезпечення ефективного використання наявних ресурсів ФАПу;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забезпечення безпечного перебування хворого у ФАПу;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дотримання безпечних умов праці персоналу.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2. Відповідно до покладених на нього завдань ФАП: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забезпечує надання долікарської невідкладної медичної допомоги;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бере участь у наданні медичної допомоги у МПТБ, які розташовані в населених пунктах, що закріплені за лікарем, до відання якого належить ФАП;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забезпечує виконання призначень лікаря пацієнтам в умовах ФАПу та вдома, у тому числі при наданні паліативної допомоги пацієнтам на останніх стадіях перебігу невиліковних захворювань, забезпечує виконання знеболювальних заходів з використанням наркотичних речовин;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здійснює активний нагляд за розвитком дітей і підлітків та інформує лікаря про його результати, у тому числі невідкладно у разі погіршення стану здоров’я дитини;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здійснює проведення заходів щодо раннього виявлення захворювань, у тому числі соціально небезпечних;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спрямовує пацієнтів на консультацію до лікаря амбулаторії та у разі необхідності здійснює виклик лікаря для огляду пацієнта на базі ФАПу або за місцем проживання;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організовує огляд лікарем населення з метою диспансерного спостереження та вторинної профілактики хронічних захворювань за місцем проживання, в умовах ФАПу та амбулаторії;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8) здійснює під керівництвом лікаря активний нагляд за пацієнтами з хронічними неінфекційними захворюваннями та виконання лікувально-оздоровчих заходів у осіб, які перебувають під диспансерним наглядом, у тому числі за інвалідами та дітьми-інвалідами, що потребують постійного медичного патронажу;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інформує лікаря та компетентний орган у сфері громадського здоров’я про інфекційні, паразитарні та професійні захворювання, отруєння населення та виявлені випадки порушення чинних санітарно-гігієнічних вимог, здійснює в межах повноважень протиепідемічні заходи;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констатує факт смерті та видає фельдшерську довідку про смерть за</w:t>
      </w:r>
      <w:r>
        <w:rPr>
          <w:rStyle w:val="apple-converted-space"/>
          <w:color w:val="000000"/>
          <w:sz w:val="28"/>
          <w:szCs w:val="28"/>
        </w:rPr>
        <w:t> </w:t>
      </w:r>
      <w:hyperlink r:id="rId11" w:tgtFrame="_blank" w:history="1">
        <w:r>
          <w:rPr>
            <w:rStyle w:val="a4"/>
            <w:sz w:val="28"/>
            <w:szCs w:val="28"/>
            <w:bdr w:val="none" w:sz="0" w:space="0" w:color="auto" w:frame="1"/>
          </w:rPr>
          <w:t>формою № 106-1/о</w:t>
        </w:r>
      </w:hyperlink>
      <w:r>
        <w:rPr>
          <w:sz w:val="28"/>
          <w:szCs w:val="28"/>
        </w:rPr>
        <w:t>, з</w:t>
      </w:r>
      <w:r>
        <w:rPr>
          <w:color w:val="000000"/>
          <w:sz w:val="28"/>
          <w:szCs w:val="28"/>
        </w:rPr>
        <w:t>атвердженою наказом Міністерства охорони здоров'я  України від 08 серпня 2006 року</w:t>
      </w:r>
      <w:r>
        <w:rPr>
          <w:rStyle w:val="apple-converted-space"/>
          <w:color w:val="000000"/>
          <w:sz w:val="28"/>
          <w:szCs w:val="28"/>
        </w:rPr>
        <w:t> </w:t>
      </w:r>
      <w:hyperlink r:id="rId12" w:tgtFrame="_blank" w:history="1">
        <w:r>
          <w:rPr>
            <w:rStyle w:val="a4"/>
            <w:sz w:val="28"/>
            <w:szCs w:val="28"/>
            <w:bdr w:val="none" w:sz="0" w:space="0" w:color="auto" w:frame="1"/>
          </w:rPr>
          <w:t>№ 545</w:t>
        </w:r>
      </w:hyperlink>
      <w:r>
        <w:rPr>
          <w:sz w:val="28"/>
          <w:szCs w:val="28"/>
        </w:rPr>
        <w:t>, за</w:t>
      </w:r>
      <w:r>
        <w:rPr>
          <w:color w:val="000000"/>
          <w:sz w:val="28"/>
          <w:szCs w:val="28"/>
        </w:rPr>
        <w:t>реєстрованим в Міністерстві юстиції України 25 жовтня 2006 року за № 1150/13024;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проводить санітарно-просвітницьку роботу та роботу з формування здорового способу життя, відповідального батьківства серед прикріпленого населення;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 звітує про виконану роботу завідувачу амбулаторією, структурним підрозділом якої є ФАП;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 створює умови для здійснення функцій аптечного пункту з продажу лікарських засобів на договірних основах відповідно до вимог законодавства;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15) сприяє роботі пересувних стоматологічних кабінетів.</w:t>
      </w:r>
    </w:p>
    <w:p w:rsidR="00FE11E8" w:rsidRDefault="00FE11E8" w:rsidP="00FE11E8">
      <w:pPr>
        <w:pStyle w:val="rvps7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III. Права та обов'язки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ФАП має право: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самостійно здійснювати виклик бригади екстреної (швидкої) медичної допомоги;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за погодженням з лікарем, у віданні якого перебуває ФАП, планувати роботу, затверджувати графік роботи ФАПу та відвідування МПТБ.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ФАП забезпечує: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належне і вчасне виконання призначень лікаря пацієнтам;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дбайливе та ефективне використання майна ФАПу;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створення належних виробничих умов, додержання працівниками правил внутрішнього трудового розпорядку, охорони праці та протипожежної безпеки;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вчасне звітування та надання оперативної інформації за запитом головного лікаря амбулаторії, структурним підрозділом якої є ФАП.</w:t>
      </w:r>
    </w:p>
    <w:p w:rsidR="00FE11E8" w:rsidRDefault="00FE11E8" w:rsidP="00FE11E8">
      <w:pPr>
        <w:pStyle w:val="rvps7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IV. Управління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ФАП очолює завідувач, який призначається на посаду та звільняється з посади головним лікарем амбулаторії відповідно до чинного законодавства.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Завідувач ФАПу: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здійснює керівництво ФАПом;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надає лікарю, у віданні якого перебуває ФАП, пропозиції щодо прийняття та переведення на інші посади працівників ФАП;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організовує за погодженням з лікарем, у віданні якого перебуває ФАП, лікувально-профілактичну та адміністративно-господарську діяльність у ФАПі;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4) організовує надання якісної медичної допомоги населенню;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забезпечує своєчасне отримання, належне зберігання та використання лікарських засобів, медичного оснащення, засобів догляду за хворими;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організовує дотримання належних санітарно-гігієнічних умов функціонування ФАПу;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забезпечує дотримання вимог ведення медичної документації, організовує підготовку звітів та подає їх головному лікарю амбулаторії, структурним підрозділом якого є ФАП;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організовує своєчасне підвищення кваліфікації працівниками ФАПу;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створює належні виробничі умови, забезпечує додержання працівниками правил внутрішнього трудового розпорядку, охорони праці та протипожежної безпеки;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аналізує показники роботи ФАПу, здійснює контроль за якістю надання медичної допомоги;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відповідає за стан роботи ФАПу та якість надання медичної допомоги населенню;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забезпечує дотримання антикорупційного законодавства працівниками ФАПу.</w:t>
      </w:r>
    </w:p>
    <w:p w:rsidR="00FE11E8" w:rsidRDefault="00FE11E8" w:rsidP="00FE11E8">
      <w:pPr>
        <w:pStyle w:val="rvps7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V. Взаємодія та контроль діяльності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 w:rsidRPr="00D61E8B">
        <w:rPr>
          <w:color w:val="000000"/>
          <w:sz w:val="28"/>
          <w:szCs w:val="28"/>
          <w:lang w:val="uk-UA"/>
        </w:rPr>
        <w:t xml:space="preserve">1. ФАП взаємодіє зі службою екстреної медичної допомоги, </w:t>
      </w:r>
      <w:r w:rsidRPr="00D61E8B">
        <w:rPr>
          <w:sz w:val="28"/>
          <w:szCs w:val="28"/>
          <w:lang w:val="uk-UA"/>
        </w:rPr>
        <w:t xml:space="preserve">Висоцькою сільською радою </w:t>
      </w:r>
      <w:r>
        <w:rPr>
          <w:sz w:val="28"/>
          <w:szCs w:val="28"/>
        </w:rPr>
        <w:t>Дубровицького району Рівненської області</w:t>
      </w:r>
      <w:r>
        <w:rPr>
          <w:color w:val="000000"/>
          <w:sz w:val="28"/>
          <w:szCs w:val="28"/>
        </w:rPr>
        <w:t>, установами та громадськими організаціями для вирішення питань охорони здоров'я населення.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 ФАПі проводиться експертна оцінка документації шляхом контролю з боку лікаря, у віданні якого перебуває ФАП, у порядку самоконтролю та взаємоконтролю.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Секретар сільської ради                                 К.А.Мацерук.                             </w:t>
      </w:r>
    </w:p>
    <w:p w:rsidR="00FE11E8" w:rsidRDefault="00FE11E8" w:rsidP="00FE11E8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rPr>
          <w:lang w:val="uk-UA"/>
        </w:rPr>
      </w:pPr>
    </w:p>
    <w:p w:rsidR="00FE11E8" w:rsidRDefault="00FE11E8" w:rsidP="00FE11E8">
      <w:pPr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shd w:val="clear" w:color="auto" w:fill="FFFFFF"/>
        <w:spacing w:after="0" w:line="317" w:lineRule="exact"/>
        <w:ind w:right="51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Додаток  5</w:t>
      </w:r>
    </w:p>
    <w:p w:rsidR="00FE11E8" w:rsidRDefault="00FE11E8" w:rsidP="00FE11E8">
      <w:pPr>
        <w:shd w:val="clear" w:color="auto" w:fill="FFFFFF"/>
        <w:spacing w:after="0" w:line="317" w:lineRule="exact"/>
        <w:ind w:right="51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до  рішення сесії сільської ради</w:t>
      </w:r>
    </w:p>
    <w:p w:rsidR="00FE11E8" w:rsidRDefault="00FE11E8" w:rsidP="00FE11E8">
      <w:pPr>
        <w:shd w:val="clear" w:color="auto" w:fill="FFFFFF"/>
        <w:spacing w:after="0" w:line="317" w:lineRule="exact"/>
        <w:ind w:right="51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від 20. 04. 2017 р.  № 156</w:t>
      </w:r>
    </w:p>
    <w:p w:rsidR="00FE11E8" w:rsidRDefault="00FE11E8" w:rsidP="00FE11E8">
      <w:pPr>
        <w:ind w:left="4500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</w:t>
      </w:r>
    </w:p>
    <w:p w:rsidR="00FE11E8" w:rsidRPr="000F13E7" w:rsidRDefault="00FE11E8" w:rsidP="00FE11E8">
      <w:pPr>
        <w:pStyle w:val="rvps6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ПОЛОЖЕННЯ</w:t>
      </w:r>
      <w:r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 </w:t>
      </w:r>
      <w:r>
        <w:rPr>
          <w:color w:val="000000"/>
          <w:sz w:val="28"/>
          <w:szCs w:val="28"/>
          <w:lang w:val="uk-UA"/>
        </w:rPr>
        <w:br/>
        <w:t xml:space="preserve">  п</w:t>
      </w:r>
      <w:r>
        <w:rPr>
          <w:sz w:val="28"/>
          <w:szCs w:val="28"/>
          <w:lang w:val="uk-UA"/>
        </w:rPr>
        <w:t>ро фельдшерсько-акушерський пункт с. Рудня комунального закладу «Висоцька амбулаторіїя загальної практики сімейної медицини» Дубровицького району Рівненської області</w:t>
      </w:r>
    </w:p>
    <w:p w:rsidR="00FE11E8" w:rsidRPr="000F13E7" w:rsidRDefault="00FE11E8" w:rsidP="00FE11E8">
      <w:pPr>
        <w:pStyle w:val="rvps6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lang w:val="uk-UA"/>
        </w:rPr>
      </w:pPr>
    </w:p>
    <w:p w:rsidR="00FE11E8" w:rsidRDefault="00FE11E8" w:rsidP="00FE11E8">
      <w:pPr>
        <w:pStyle w:val="rvps7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I. Загальні положення</w:t>
      </w:r>
    </w:p>
    <w:p w:rsidR="00FE11E8" w:rsidRPr="00C55B0E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55B0E">
        <w:rPr>
          <w:color w:val="000000"/>
          <w:sz w:val="28"/>
          <w:szCs w:val="28"/>
          <w:lang w:val="uk-UA"/>
        </w:rPr>
        <w:t xml:space="preserve">1. Фельдшерсько-акушерський пункт </w:t>
      </w:r>
      <w:r w:rsidRPr="00E700F3">
        <w:rPr>
          <w:sz w:val="28"/>
          <w:szCs w:val="28"/>
          <w:lang w:val="uk-UA"/>
        </w:rPr>
        <w:t>с. Рудня</w:t>
      </w:r>
      <w:r w:rsidRPr="00C55B0E">
        <w:rPr>
          <w:color w:val="000000"/>
          <w:sz w:val="28"/>
          <w:szCs w:val="28"/>
          <w:lang w:val="uk-UA"/>
        </w:rPr>
        <w:t xml:space="preserve"> (далі - ФАП) є відокремленим структурним підрозділом </w:t>
      </w:r>
      <w:r w:rsidRPr="00C55B0E">
        <w:rPr>
          <w:sz w:val="28"/>
          <w:szCs w:val="28"/>
          <w:lang w:val="uk-UA"/>
        </w:rPr>
        <w:t>комунального закладу «Висоцька амбулаторія загальної практики сімейної медицини» Дубровицького району Рівненської області</w:t>
      </w:r>
      <w:r w:rsidRPr="00C55B0E">
        <w:rPr>
          <w:color w:val="000000"/>
          <w:sz w:val="28"/>
          <w:szCs w:val="28"/>
          <w:lang w:val="uk-UA"/>
        </w:rPr>
        <w:t xml:space="preserve"> що забезпечує надання долікарської медичної допомоги населенню.</w:t>
      </w:r>
    </w:p>
    <w:p w:rsidR="00FE11E8" w:rsidRPr="00C55B0E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55B0E">
        <w:rPr>
          <w:color w:val="000000"/>
          <w:sz w:val="28"/>
          <w:szCs w:val="28"/>
          <w:lang w:val="uk-UA"/>
        </w:rPr>
        <w:t>2. ФАП створюється для надання долікарської медичної д</w:t>
      </w:r>
      <w:r>
        <w:rPr>
          <w:color w:val="000000"/>
          <w:sz w:val="28"/>
          <w:szCs w:val="28"/>
          <w:lang w:val="uk-UA"/>
        </w:rPr>
        <w:t>опомоги на території с. Рудня</w:t>
      </w:r>
      <w:r w:rsidRPr="00C55B0E">
        <w:rPr>
          <w:color w:val="000000"/>
          <w:sz w:val="28"/>
          <w:szCs w:val="28"/>
          <w:lang w:val="uk-UA"/>
        </w:rPr>
        <w:t xml:space="preserve"> Дубровицького району Рівненської області з метою забезпечення належної доступності безоплатної первинної медичної допомоги (далі - ПМД).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ФАП перебуває у віданні лікаря, до якого прикріплені жителі населеного пункту, де розташований ФАП.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</w:p>
    <w:p w:rsidR="00FE11E8" w:rsidRDefault="00FE11E8" w:rsidP="00FE11E8">
      <w:pPr>
        <w:pStyle w:val="rvps7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II. Завдання та основні напрями діяльності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1. Основними завданнями ФАПу є: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надання населенню долікарської медичної допомоги;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надання невідкладної медичної допомоги;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організація надання ПМД у ФАПі лікарем амбулаторії;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участь у наданні медичної допомоги у медичних пунктах тимчасового базування (далі - МПТБ), які розташовані в населеному пункті, що закріплені за лікарем, до відання якого належить ФАП;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проведення санітарно-просвітницької роботи серед населення з питань профілактики та раннього виявлення основних інфекційних та неінфекційних захворювань;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забезпечення ефективного використання наявних ресурсів ФАПу;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забезпечення безпечного перебування хворого у ФАПу;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дотримання безпечних умов праці персоналу.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2. Відповідно до покладених на нього завдань ФАП: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забезпечує надання долікарської невідкладної медичної допомоги;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бере участь у наданні медичної допомоги у МПТБ, які розташовані в населених пунктах, що закріплені за лікарем, до відання якого належить ФАП;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забезпечує виконання призначень лікаря пацієнтам в умовах ФАПу та вдома, у тому числі при наданні паліативної допомоги пацієнтам на останніх стадіях перебігу невиліковних захворювань, забезпечує виконання знеболювальних заходів з використанням наркотичних речовин;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4) здійснює активний нагляд за розвитком дітей і підлітків та інформує лікаря про його результати, у тому числі невідкладно у разі погіршення стану здоров’я дитини;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здійснює проведення заходів щодо раннього виявлення захворювань, у тому числі соціально небезпечних;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спрямовує пацієнтів на консультацію до лікаря амбулаторії та у разі необхідності здійснює виклик лікаря для огляду пацієнта на базі ФАПу або за місцем проживання;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організовує огляд лікарем населення з метою диспансерного спостереження та вторинної профілактики хронічних захворювань за місцем проживання, в умовах ФАПу та амбулаторії;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здійснює під керівництвом лікаря активний нагляд за пацієнтами з хронічними неінфекційними захворюваннями та виконання лікувально-оздоровчих заходів у осіб, які перебувають під диспансерним наглядом, у тому числі за інвалідами та дітьми-інвалідами, що потребують постійного медичного патронажу;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інформує лікаря та компетентний орган у сфері громадського здоров’я про інфекційні, паразитарні та професійні захворювання, отруєння населення та виявлені випадки порушення чинних санітарно-гігієнічних вимог, здійснює в межах повноважень протиепідемічні заходи;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констатує факт смерті та видає фельдшерську довідку про смерть за</w:t>
      </w:r>
      <w:r>
        <w:rPr>
          <w:rStyle w:val="apple-converted-space"/>
          <w:color w:val="000000"/>
          <w:sz w:val="28"/>
          <w:szCs w:val="28"/>
        </w:rPr>
        <w:t> </w:t>
      </w:r>
      <w:hyperlink r:id="rId13" w:tgtFrame="_blank" w:history="1">
        <w:r>
          <w:rPr>
            <w:rStyle w:val="a4"/>
            <w:sz w:val="28"/>
            <w:szCs w:val="28"/>
            <w:bdr w:val="none" w:sz="0" w:space="0" w:color="auto" w:frame="1"/>
          </w:rPr>
          <w:t>формою № 106-1/о</w:t>
        </w:r>
      </w:hyperlink>
      <w:r>
        <w:rPr>
          <w:sz w:val="28"/>
          <w:szCs w:val="28"/>
        </w:rPr>
        <w:t>, з</w:t>
      </w:r>
      <w:r>
        <w:rPr>
          <w:color w:val="000000"/>
          <w:sz w:val="28"/>
          <w:szCs w:val="28"/>
        </w:rPr>
        <w:t>атвердженою наказом Міністерства охорони здоров'я  України від 08 серпня 2006 року</w:t>
      </w:r>
      <w:r>
        <w:rPr>
          <w:rStyle w:val="apple-converted-space"/>
          <w:color w:val="000000"/>
          <w:sz w:val="28"/>
          <w:szCs w:val="28"/>
        </w:rPr>
        <w:t> </w:t>
      </w:r>
      <w:hyperlink r:id="rId14" w:tgtFrame="_blank" w:history="1">
        <w:r>
          <w:rPr>
            <w:rStyle w:val="a4"/>
            <w:sz w:val="28"/>
            <w:szCs w:val="28"/>
            <w:bdr w:val="none" w:sz="0" w:space="0" w:color="auto" w:frame="1"/>
          </w:rPr>
          <w:t>№ 545</w:t>
        </w:r>
      </w:hyperlink>
      <w:r>
        <w:rPr>
          <w:sz w:val="28"/>
          <w:szCs w:val="28"/>
        </w:rPr>
        <w:t>, за</w:t>
      </w:r>
      <w:r>
        <w:rPr>
          <w:color w:val="000000"/>
          <w:sz w:val="28"/>
          <w:szCs w:val="28"/>
        </w:rPr>
        <w:t>реєстрованим в Міністерстві юстиції України 25 жовтня 2006 року за № 1150/13024;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проводить санітарно-просвітницьку роботу та роботу з формування здорового способу життя, відповідального батьківства серед прикріпленого населення;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 звітує про виконану роботу завідувачу амбулаторією, структурним підрозділом якої є ФАП;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 створює умови для здійснення функцій аптечного пункту з продажу лікарських засобів на договірних основах відповідно до вимог законодавства;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15) сприяє роботі пересувних стоматологічних кабінетів.</w:t>
      </w:r>
    </w:p>
    <w:p w:rsidR="00FE11E8" w:rsidRDefault="00FE11E8" w:rsidP="00FE11E8">
      <w:pPr>
        <w:pStyle w:val="rvps7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III. Права та обов'язки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ФАП має право: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самостійно здійснювати виклик бригади екстреної (швидкої) медичної допомоги;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за погодженням з лікарем, у віданні якого перебуває ФАП, планувати роботу, затверджувати графік роботи ФАПу та відвідування МПТБ.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ФАП забезпечує: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належне і вчасне виконання призначень лікаря пацієнтам;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дбайливе та ефективне використання майна ФАПу;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створення належних виробничих умов, додержання працівниками правил внутрішнього трудового розпорядку, охорони праці та протипожежної безпеки;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4) вчасне звітування та надання оперативної інформації за запитом головного лікаря амбулаторії, структурним підрозділом якої є ФАП.</w:t>
      </w:r>
    </w:p>
    <w:p w:rsidR="00FE11E8" w:rsidRDefault="00FE11E8" w:rsidP="00FE11E8">
      <w:pPr>
        <w:pStyle w:val="rvps7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IV. Управління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ФАП очолює завідувач, який призначається на посаду та звільняється з посади головним лікарем амбулаторії відповідно до чинного законодавства.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Завідувач ФАПу: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здійснює керівництво ФАПом;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надає лікарю, у віданні якого перебуває ФАП, пропозиції щодо прийняття та переведення на інші посади працівників ФАП;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організовує за погодженням з лікарем, у віданні якого перебуває ФАП, лікувально-профілактичну та адміністративно-господарську діяльність у ФАПі;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організовує надання якісної медичної допомоги населенню;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забезпечує своєчасне отримання, належне зберігання та використання лікарських засобів, медичного оснащення, засобів догляду за хворими;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організовує дотримання належних санітарно-гігієнічних умов функціонування ФАПу;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забезпечує дотримання вимог ведення медичної документації, організовує підготовку звітів та подає їх головному лікарю амбулаторії, структурним підрозділом якого є ФАП;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організовує своєчасне підвищення кваліфікації працівниками ФАПу;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створює належні виробничі умови, забезпечує додержання працівниками правил внутрішнього трудового розпорядку, охорони праці та протипожежної безпеки;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аналізує показники роботи ФАПу, здійснює контроль за якістю надання медичної допомоги;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відповідає за стан роботи ФАПу та якість надання медичної допомоги населенню;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забезпечує дотримання антикорупційного законодавства працівниками ФАПу.</w:t>
      </w:r>
    </w:p>
    <w:p w:rsidR="00FE11E8" w:rsidRDefault="00FE11E8" w:rsidP="00FE11E8">
      <w:pPr>
        <w:pStyle w:val="rvps7"/>
        <w:shd w:val="clear" w:color="auto" w:fill="FFFFFF"/>
        <w:spacing w:before="0" w:beforeAutospacing="0" w:after="0" w:afterAutospacing="0"/>
        <w:ind w:left="360" w:right="36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V. Взаємодія та контроль діяльності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 w:rsidRPr="00D61E8B">
        <w:rPr>
          <w:color w:val="000000"/>
          <w:sz w:val="28"/>
          <w:szCs w:val="28"/>
          <w:lang w:val="uk-UA"/>
        </w:rPr>
        <w:t xml:space="preserve">1. ФАП взаємодіє зі службою екстреної медичної допомоги, </w:t>
      </w:r>
      <w:r w:rsidRPr="00D61E8B">
        <w:rPr>
          <w:sz w:val="28"/>
          <w:szCs w:val="28"/>
          <w:lang w:val="uk-UA"/>
        </w:rPr>
        <w:t xml:space="preserve">Висоцькою сільською радою </w:t>
      </w:r>
      <w:r>
        <w:rPr>
          <w:sz w:val="28"/>
          <w:szCs w:val="28"/>
        </w:rPr>
        <w:t>Дубровицького району Рівненської області</w:t>
      </w:r>
      <w:r>
        <w:rPr>
          <w:color w:val="000000"/>
          <w:sz w:val="28"/>
          <w:szCs w:val="28"/>
        </w:rPr>
        <w:t>, установами та громадськими організаціями для вирішення питань охорони здоров'я населення.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 ФАПі проводиться експертна оцінка документації шляхом контролю з боку лікаря, у віданні якого перебуває ФАП, у порядку самоконтролю та взаємоконтролю.</w:t>
      </w: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</w:p>
    <w:p w:rsidR="00FE11E8" w:rsidRDefault="00FE11E8" w:rsidP="00FE11E8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Секретар сільської ради                                 К.А.Мацерук.                             </w:t>
      </w:r>
    </w:p>
    <w:p w:rsidR="00FE11E8" w:rsidRDefault="00FE11E8" w:rsidP="00FE11E8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11E8" w:rsidRDefault="00FE11E8" w:rsidP="00FE11E8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0E58" w:rsidRPr="00FE11E8" w:rsidRDefault="00D70E58" w:rsidP="00FE11E8">
      <w:pPr>
        <w:rPr>
          <w:lang w:val="uk-UA"/>
        </w:rPr>
      </w:pPr>
      <w:bookmarkStart w:id="0" w:name="_GoBack"/>
      <w:bookmarkEnd w:id="0"/>
    </w:p>
    <w:sectPr w:rsidR="00D70E58" w:rsidRPr="00FE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34F34"/>
    <w:multiLevelType w:val="hybridMultilevel"/>
    <w:tmpl w:val="F724AD8E"/>
    <w:lvl w:ilvl="0" w:tplc="0854F4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266EE2"/>
    <w:multiLevelType w:val="hybridMultilevel"/>
    <w:tmpl w:val="F21E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17"/>
    <w:rsid w:val="004A2898"/>
    <w:rsid w:val="00B95517"/>
    <w:rsid w:val="00D70E58"/>
    <w:rsid w:val="00D806B6"/>
    <w:rsid w:val="00F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CA1DA-2D67-4141-AE1C-9F0EB5C0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17"/>
    <w:pPr>
      <w:spacing w:after="200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2898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B95517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hAnsi="Bookman Old Style"/>
      <w:sz w:val="27"/>
      <w:szCs w:val="27"/>
    </w:rPr>
  </w:style>
  <w:style w:type="character" w:customStyle="1" w:styleId="10">
    <w:name w:val="Заголовок 1 Знак"/>
    <w:basedOn w:val="a0"/>
    <w:link w:val="1"/>
    <w:uiPriority w:val="99"/>
    <w:rsid w:val="004A2898"/>
    <w:rPr>
      <w:rFonts w:ascii="Arial" w:eastAsia="Calibri" w:hAnsi="Arial"/>
      <w:b/>
      <w:bCs/>
      <w:kern w:val="32"/>
      <w:sz w:val="32"/>
      <w:szCs w:val="32"/>
      <w:lang w:val="uk-UA" w:eastAsia="ru-RU"/>
    </w:rPr>
  </w:style>
  <w:style w:type="paragraph" w:styleId="a3">
    <w:name w:val="List Paragraph"/>
    <w:basedOn w:val="a"/>
    <w:uiPriority w:val="99"/>
    <w:qFormat/>
    <w:rsid w:val="004A2898"/>
    <w:pPr>
      <w:ind w:left="720"/>
      <w:contextualSpacing/>
    </w:pPr>
  </w:style>
  <w:style w:type="character" w:customStyle="1" w:styleId="apple-converted-space">
    <w:name w:val="apple-converted-space"/>
    <w:uiPriority w:val="99"/>
    <w:rsid w:val="00FE11E8"/>
  </w:style>
  <w:style w:type="character" w:styleId="a4">
    <w:name w:val="Hyperlink"/>
    <w:uiPriority w:val="99"/>
    <w:rsid w:val="00FE11E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FE1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">
    <w:name w:val="rvps6"/>
    <w:basedOn w:val="a"/>
    <w:uiPriority w:val="99"/>
    <w:rsid w:val="00FE11E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vps7">
    <w:name w:val="rvps7"/>
    <w:basedOn w:val="a"/>
    <w:uiPriority w:val="99"/>
    <w:rsid w:val="00FE11E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rvts23">
    <w:name w:val="rvts23"/>
    <w:uiPriority w:val="99"/>
    <w:rsid w:val="00FE11E8"/>
    <w:rPr>
      <w:rFonts w:cs="Times New Roman"/>
    </w:rPr>
  </w:style>
  <w:style w:type="character" w:customStyle="1" w:styleId="rvts15">
    <w:name w:val="rvts15"/>
    <w:uiPriority w:val="99"/>
    <w:rsid w:val="00FE11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z1150-06" TargetMode="External"/><Relationship Id="rId13" Type="http://schemas.openxmlformats.org/officeDocument/2006/relationships/hyperlink" Target="http://zakon2.rada.gov.ua/laws/show/z1153-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z1153-06" TargetMode="External"/><Relationship Id="rId12" Type="http://schemas.openxmlformats.org/officeDocument/2006/relationships/hyperlink" Target="http://zakon2.rada.gov.ua/laws/show/z1150-0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z1150-06" TargetMode="External"/><Relationship Id="rId11" Type="http://schemas.openxmlformats.org/officeDocument/2006/relationships/hyperlink" Target="http://zakon2.rada.gov.ua/laws/show/z1153-06" TargetMode="External"/><Relationship Id="rId5" Type="http://schemas.openxmlformats.org/officeDocument/2006/relationships/hyperlink" Target="http://zakon2.rada.gov.ua/laws/show/z1153-0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zakon2.rada.gov.ua/laws/show/z1150-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z1153-06" TargetMode="External"/><Relationship Id="rId14" Type="http://schemas.openxmlformats.org/officeDocument/2006/relationships/hyperlink" Target="http://zakon2.rada.gov.ua/laws/show/z1150-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5581</Words>
  <Characters>31813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2</cp:revision>
  <dcterms:created xsi:type="dcterms:W3CDTF">2018-11-16T13:20:00Z</dcterms:created>
  <dcterms:modified xsi:type="dcterms:W3CDTF">2018-11-16T13:20:00Z</dcterms:modified>
</cp:coreProperties>
</file>